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2715A5D" w14:textId="366407A8" w:rsidR="00FF3AE8" w:rsidRPr="004A5846" w:rsidRDefault="001849A6" w:rsidP="00FF3AE8">
      <w:pPr>
        <w:pStyle w:val="Bezodstpw"/>
        <w:jc w:val="center"/>
        <w:rPr>
          <w:rFonts w:cstheme="minorHAnsi"/>
          <w:b/>
          <w:bCs/>
          <w:sz w:val="28"/>
          <w:szCs w:val="28"/>
        </w:rPr>
      </w:pPr>
      <w:r w:rsidRPr="004A5846">
        <w:rPr>
          <w:rFonts w:cstheme="minorHAnsi"/>
          <w:b/>
          <w:bCs/>
          <w:sz w:val="28"/>
          <w:szCs w:val="28"/>
        </w:rPr>
        <w:t xml:space="preserve">Sprawozdanie </w:t>
      </w:r>
      <w:r w:rsidR="008E101E">
        <w:rPr>
          <w:rFonts w:cstheme="minorHAnsi"/>
          <w:b/>
          <w:bCs/>
          <w:sz w:val="28"/>
          <w:szCs w:val="28"/>
        </w:rPr>
        <w:t>z</w:t>
      </w:r>
      <w:r w:rsidRPr="004A5846">
        <w:rPr>
          <w:rFonts w:cstheme="minorHAnsi"/>
          <w:b/>
          <w:bCs/>
          <w:sz w:val="28"/>
          <w:szCs w:val="28"/>
        </w:rPr>
        <w:t xml:space="preserve"> rozliczenia grantów i inicjatyw młodzieżowych </w:t>
      </w:r>
      <w:r w:rsidR="004A5846">
        <w:rPr>
          <w:rFonts w:cstheme="minorHAnsi"/>
          <w:b/>
          <w:bCs/>
          <w:sz w:val="28"/>
          <w:szCs w:val="28"/>
        </w:rPr>
        <w:br/>
      </w:r>
      <w:r w:rsidRPr="004A5846">
        <w:rPr>
          <w:rFonts w:cstheme="minorHAnsi"/>
          <w:b/>
          <w:bCs/>
          <w:sz w:val="28"/>
          <w:szCs w:val="28"/>
        </w:rPr>
        <w:t xml:space="preserve">(wsparcie na organizację konferencji) </w:t>
      </w:r>
      <w:r w:rsidR="004A5846">
        <w:rPr>
          <w:rFonts w:cstheme="minorHAnsi"/>
          <w:b/>
          <w:bCs/>
          <w:sz w:val="28"/>
          <w:szCs w:val="28"/>
        </w:rPr>
        <w:br/>
      </w:r>
      <w:r w:rsidRPr="004A5846">
        <w:rPr>
          <w:rFonts w:cstheme="minorHAnsi"/>
          <w:b/>
          <w:bCs/>
          <w:sz w:val="28"/>
          <w:szCs w:val="28"/>
        </w:rPr>
        <w:t>w ramach Rządowego Programu – Fundusz Młodzieżowy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2960"/>
        <w:gridCol w:w="6102"/>
      </w:tblGrid>
      <w:tr w:rsidR="00FF3AE8" w:rsidRPr="00FF3AE8" w14:paraId="4EFD0E8E" w14:textId="77777777" w:rsidTr="00EC150F">
        <w:tc>
          <w:tcPr>
            <w:tcW w:w="1633" w:type="pct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bookmarkStart w:id="0" w:name="_Hlk134008075"/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367" w:type="pct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1849A6" w:rsidRPr="00FF3AE8" w14:paraId="42C3948F" w14:textId="77777777" w:rsidTr="00EC150F">
        <w:tc>
          <w:tcPr>
            <w:tcW w:w="1633" w:type="pct"/>
          </w:tcPr>
          <w:p w14:paraId="0281492F" w14:textId="183850C9" w:rsidR="001849A6" w:rsidRPr="00FF3AE8" w:rsidRDefault="001849A6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Tytuł</w:t>
            </w:r>
          </w:p>
        </w:tc>
        <w:tc>
          <w:tcPr>
            <w:tcW w:w="3367" w:type="pct"/>
          </w:tcPr>
          <w:p w14:paraId="34E14FEA" w14:textId="77777777" w:rsidR="001849A6" w:rsidRPr="00FF3AE8" w:rsidRDefault="001849A6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EC150F">
        <w:tc>
          <w:tcPr>
            <w:tcW w:w="1633" w:type="pct"/>
          </w:tcPr>
          <w:p w14:paraId="3035B833" w14:textId="61BB4800" w:rsidR="00FF3AE8" w:rsidRPr="00FF3AE8" w:rsidRDefault="001849A6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Okres realizacji</w:t>
            </w:r>
          </w:p>
        </w:tc>
        <w:tc>
          <w:tcPr>
            <w:tcW w:w="3367" w:type="pct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EC150F">
        <w:tc>
          <w:tcPr>
            <w:tcW w:w="1633" w:type="pct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EC150F">
        <w:tc>
          <w:tcPr>
            <w:tcW w:w="1633" w:type="pct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84524A" w:rsidRPr="00FF3AE8" w14:paraId="266ECC8F" w14:textId="77777777" w:rsidTr="00EC150F">
        <w:tc>
          <w:tcPr>
            <w:tcW w:w="1633" w:type="pct"/>
          </w:tcPr>
          <w:p w14:paraId="5B70B4B3" w14:textId="371B8146" w:rsidR="0084524A" w:rsidRDefault="003372B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Opis zrealizowanych działań i założeń</w:t>
            </w:r>
            <w:r w:rsidR="0084524A">
              <w:rPr>
                <w:rFonts w:cstheme="minorHAnsi"/>
                <w:b/>
                <w:bCs/>
              </w:rPr>
              <w:t xml:space="preserve"> projektu</w:t>
            </w:r>
          </w:p>
          <w:p w14:paraId="0E00691F" w14:textId="4C3890EA" w:rsidR="00693356" w:rsidRPr="00FF3AE8" w:rsidRDefault="00693356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(krótkie streszczenie max</w:t>
            </w:r>
            <w:r w:rsidR="003A1470">
              <w:rPr>
                <w:rFonts w:cstheme="minorHAnsi"/>
                <w:b/>
                <w:bCs/>
              </w:rPr>
              <w:t>.</w:t>
            </w:r>
            <w:r>
              <w:rPr>
                <w:rFonts w:cstheme="minorHAnsi"/>
                <w:b/>
                <w:bCs/>
              </w:rPr>
              <w:t xml:space="preserve"> 1500 znaków)</w:t>
            </w:r>
          </w:p>
        </w:tc>
        <w:tc>
          <w:tcPr>
            <w:tcW w:w="3367" w:type="pct"/>
          </w:tcPr>
          <w:p w14:paraId="40CD7E30" w14:textId="77777777" w:rsidR="0084524A" w:rsidRPr="00FF3AE8" w:rsidRDefault="0084524A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EE4CE6" w:rsidRPr="00FF3AE8" w14:paraId="4136E1A9" w14:textId="77777777" w:rsidTr="00EC150F">
        <w:tc>
          <w:tcPr>
            <w:tcW w:w="1633" w:type="pct"/>
          </w:tcPr>
          <w:p w14:paraId="44E204B1" w14:textId="37E573F5" w:rsidR="00EE4CE6" w:rsidRDefault="00EE4CE6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Osiągnięte rezultaty projekty</w:t>
            </w:r>
          </w:p>
        </w:tc>
        <w:tc>
          <w:tcPr>
            <w:tcW w:w="3367" w:type="pct"/>
          </w:tcPr>
          <w:p w14:paraId="2DDAE2AD" w14:textId="77777777" w:rsidR="00EE4CE6" w:rsidRPr="00FF3AE8" w:rsidRDefault="00EE4CE6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bookmarkEnd w:id="0"/>
    </w:tbl>
    <w:p w14:paraId="5DBA751F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552C14DB" w14:textId="603C9B56" w:rsidR="00FF3AE8" w:rsidRPr="00FF3AE8" w:rsidRDefault="00FF3AE8" w:rsidP="00614FD9">
      <w:pPr>
        <w:pStyle w:val="Bezodstpw"/>
        <w:rPr>
          <w:rFonts w:cstheme="minorHAnsi"/>
          <w:b/>
          <w:bCs/>
        </w:rPr>
      </w:pPr>
      <w:bookmarkStart w:id="1" w:name="_Hlk134008094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1617"/>
        <w:gridCol w:w="1182"/>
        <w:gridCol w:w="1124"/>
        <w:gridCol w:w="1262"/>
        <w:gridCol w:w="1128"/>
        <w:gridCol w:w="1093"/>
        <w:gridCol w:w="1094"/>
      </w:tblGrid>
      <w:tr w:rsidR="00A93FDF" w14:paraId="1AFD5AC1" w14:textId="77777777" w:rsidTr="00D736CE">
        <w:tc>
          <w:tcPr>
            <w:tcW w:w="9062" w:type="dxa"/>
            <w:gridSpan w:val="8"/>
          </w:tcPr>
          <w:p w14:paraId="02A1F9EB" w14:textId="54FE6DAF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Wykaz faktur i rachunków związanych z kosztami merytorycznymi projektu</w:t>
            </w:r>
          </w:p>
        </w:tc>
      </w:tr>
      <w:tr w:rsidR="00A93FDF" w14:paraId="1C3C08B3" w14:textId="77777777" w:rsidTr="00A93FDF">
        <w:tc>
          <w:tcPr>
            <w:tcW w:w="562" w:type="dxa"/>
          </w:tcPr>
          <w:p w14:paraId="048F624E" w14:textId="2F71356A" w:rsidR="00A93FDF" w:rsidRDefault="00A93FDF" w:rsidP="00A93FDF">
            <w:pPr>
              <w:pStyle w:val="Bezodstpw"/>
              <w:rPr>
                <w:rFonts w:cstheme="minorHAnsi"/>
                <w:b/>
                <w:bCs/>
              </w:rPr>
            </w:pPr>
            <w:r w:rsidRPr="00A93FDF">
              <w:rPr>
                <w:rFonts w:cstheme="minorHAnsi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1617" w:type="dxa"/>
          </w:tcPr>
          <w:p w14:paraId="0BBAF9B2" w14:textId="251AF807" w:rsidR="00A93FDF" w:rsidRDefault="00A93FDF" w:rsidP="00A93FDF">
            <w:pPr>
              <w:pStyle w:val="Bezodstpw"/>
              <w:rPr>
                <w:rFonts w:cstheme="minorHAnsi"/>
                <w:b/>
                <w:bCs/>
              </w:rPr>
            </w:pPr>
            <w:r w:rsidRPr="00A93FDF">
              <w:rPr>
                <w:rFonts w:cstheme="minorHAnsi"/>
                <w:b/>
                <w:bCs/>
                <w:sz w:val="20"/>
                <w:szCs w:val="20"/>
              </w:rPr>
              <w:t>Nazwa wydatku</w:t>
            </w:r>
          </w:p>
        </w:tc>
        <w:tc>
          <w:tcPr>
            <w:tcW w:w="1182" w:type="dxa"/>
          </w:tcPr>
          <w:p w14:paraId="1F09CD59" w14:textId="16A9FA30" w:rsidR="00A93FDF" w:rsidRDefault="00A93FDF" w:rsidP="00A93FDF">
            <w:pPr>
              <w:pStyle w:val="Bezodstpw"/>
              <w:rPr>
                <w:rFonts w:cstheme="minorHAnsi"/>
                <w:b/>
                <w:bCs/>
              </w:rPr>
            </w:pPr>
            <w:r w:rsidRPr="00A93FDF">
              <w:rPr>
                <w:rFonts w:cstheme="minorHAnsi"/>
                <w:b/>
                <w:bCs/>
                <w:sz w:val="20"/>
                <w:szCs w:val="20"/>
              </w:rPr>
              <w:t>Nr dokumentu</w:t>
            </w:r>
          </w:p>
        </w:tc>
        <w:tc>
          <w:tcPr>
            <w:tcW w:w="1124" w:type="dxa"/>
          </w:tcPr>
          <w:p w14:paraId="5617A533" w14:textId="11EFCE85" w:rsidR="00A93FDF" w:rsidRDefault="00A93FDF" w:rsidP="00A93FDF">
            <w:pPr>
              <w:pStyle w:val="Bezodstpw"/>
              <w:rPr>
                <w:rFonts w:cstheme="minorHAnsi"/>
                <w:b/>
                <w:bCs/>
              </w:rPr>
            </w:pPr>
            <w:r w:rsidRPr="00A93FDF">
              <w:rPr>
                <w:rFonts w:cstheme="minorHAnsi"/>
                <w:b/>
                <w:bCs/>
                <w:sz w:val="20"/>
                <w:szCs w:val="20"/>
              </w:rPr>
              <w:t>Nr z ewidencji księgowej</w:t>
            </w:r>
          </w:p>
        </w:tc>
        <w:tc>
          <w:tcPr>
            <w:tcW w:w="1262" w:type="dxa"/>
          </w:tcPr>
          <w:p w14:paraId="64297582" w14:textId="37D277F1" w:rsidR="00A93FDF" w:rsidRDefault="00A93FDF" w:rsidP="00A93FDF">
            <w:pPr>
              <w:pStyle w:val="Bezodstpw"/>
              <w:rPr>
                <w:rFonts w:cstheme="minorHAnsi"/>
                <w:b/>
                <w:bCs/>
              </w:rPr>
            </w:pPr>
            <w:r w:rsidRPr="00A93FDF">
              <w:rPr>
                <w:rFonts w:cstheme="minorHAnsi"/>
                <w:b/>
                <w:bCs/>
                <w:sz w:val="20"/>
                <w:szCs w:val="20"/>
              </w:rPr>
              <w:t>Data wystawienia dokumentu</w:t>
            </w:r>
          </w:p>
        </w:tc>
        <w:tc>
          <w:tcPr>
            <w:tcW w:w="1128" w:type="dxa"/>
          </w:tcPr>
          <w:p w14:paraId="258DF038" w14:textId="20503829" w:rsidR="00A93FDF" w:rsidRDefault="00A93FDF" w:rsidP="00A93FDF">
            <w:pPr>
              <w:pStyle w:val="Bezodstpw"/>
              <w:rPr>
                <w:rFonts w:cstheme="minorHAnsi"/>
                <w:b/>
                <w:bCs/>
              </w:rPr>
            </w:pPr>
            <w:r w:rsidRPr="00A93FDF">
              <w:rPr>
                <w:rFonts w:cstheme="minorHAnsi"/>
                <w:b/>
                <w:bCs/>
                <w:sz w:val="20"/>
                <w:szCs w:val="20"/>
              </w:rPr>
              <w:t xml:space="preserve">Data/Daty zapłaty </w:t>
            </w:r>
          </w:p>
        </w:tc>
        <w:tc>
          <w:tcPr>
            <w:tcW w:w="1093" w:type="dxa"/>
          </w:tcPr>
          <w:p w14:paraId="51454EB6" w14:textId="40874E0B" w:rsidR="00A93FDF" w:rsidRDefault="00A93FDF" w:rsidP="00A93FDF">
            <w:pPr>
              <w:pStyle w:val="Bezodstpw"/>
              <w:rPr>
                <w:rFonts w:cstheme="minorHAnsi"/>
                <w:b/>
                <w:bCs/>
              </w:rPr>
            </w:pPr>
            <w:r w:rsidRPr="00A93FDF">
              <w:rPr>
                <w:rFonts w:cstheme="minorHAnsi"/>
                <w:b/>
                <w:bCs/>
                <w:sz w:val="20"/>
                <w:szCs w:val="20"/>
              </w:rPr>
              <w:t>Kwota brutto</w:t>
            </w:r>
          </w:p>
        </w:tc>
        <w:tc>
          <w:tcPr>
            <w:tcW w:w="1094" w:type="dxa"/>
          </w:tcPr>
          <w:p w14:paraId="6AE98910" w14:textId="21C9CAF9" w:rsidR="00A93FDF" w:rsidRDefault="00A93FDF" w:rsidP="00A93FDF">
            <w:pPr>
              <w:pStyle w:val="Bezodstpw"/>
              <w:rPr>
                <w:rFonts w:cstheme="minorHAnsi"/>
                <w:b/>
                <w:bCs/>
              </w:rPr>
            </w:pPr>
            <w:r w:rsidRPr="00A93FDF">
              <w:rPr>
                <w:rFonts w:cstheme="minorHAnsi"/>
                <w:b/>
                <w:bCs/>
                <w:sz w:val="20"/>
                <w:szCs w:val="20"/>
              </w:rPr>
              <w:t>Z tego z grantu</w:t>
            </w:r>
          </w:p>
        </w:tc>
      </w:tr>
      <w:tr w:rsidR="00A93FDF" w14:paraId="2259A990" w14:textId="77777777" w:rsidTr="00A93FDF">
        <w:tc>
          <w:tcPr>
            <w:tcW w:w="562" w:type="dxa"/>
          </w:tcPr>
          <w:p w14:paraId="4626856E" w14:textId="33B6CC79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1617" w:type="dxa"/>
          </w:tcPr>
          <w:p w14:paraId="4ED9B4F6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182" w:type="dxa"/>
          </w:tcPr>
          <w:p w14:paraId="11001FB5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124" w:type="dxa"/>
          </w:tcPr>
          <w:p w14:paraId="4CCD0A2A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62" w:type="dxa"/>
          </w:tcPr>
          <w:p w14:paraId="710BDBED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128" w:type="dxa"/>
          </w:tcPr>
          <w:p w14:paraId="6F00F7CC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93" w:type="dxa"/>
          </w:tcPr>
          <w:p w14:paraId="132F521C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94" w:type="dxa"/>
          </w:tcPr>
          <w:p w14:paraId="196DBF89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A93FDF" w14:paraId="56BCED6D" w14:textId="77777777" w:rsidTr="00A93FDF">
        <w:tc>
          <w:tcPr>
            <w:tcW w:w="562" w:type="dxa"/>
          </w:tcPr>
          <w:p w14:paraId="64CAB507" w14:textId="06CF16D3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1617" w:type="dxa"/>
          </w:tcPr>
          <w:p w14:paraId="4F8FC4D4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182" w:type="dxa"/>
          </w:tcPr>
          <w:p w14:paraId="597ED972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124" w:type="dxa"/>
          </w:tcPr>
          <w:p w14:paraId="7268E1D9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62" w:type="dxa"/>
          </w:tcPr>
          <w:p w14:paraId="3CAD3034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128" w:type="dxa"/>
          </w:tcPr>
          <w:p w14:paraId="5B1F03CB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93" w:type="dxa"/>
          </w:tcPr>
          <w:p w14:paraId="4FE178D5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94" w:type="dxa"/>
          </w:tcPr>
          <w:p w14:paraId="17E56769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A93FDF" w14:paraId="2647F6A8" w14:textId="77777777" w:rsidTr="00A93FDF">
        <w:tc>
          <w:tcPr>
            <w:tcW w:w="562" w:type="dxa"/>
          </w:tcPr>
          <w:p w14:paraId="28ED56F9" w14:textId="51AB6076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3.</w:t>
            </w:r>
          </w:p>
        </w:tc>
        <w:tc>
          <w:tcPr>
            <w:tcW w:w="1617" w:type="dxa"/>
          </w:tcPr>
          <w:p w14:paraId="342E6945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182" w:type="dxa"/>
          </w:tcPr>
          <w:p w14:paraId="73895B99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124" w:type="dxa"/>
          </w:tcPr>
          <w:p w14:paraId="778BED1F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62" w:type="dxa"/>
          </w:tcPr>
          <w:p w14:paraId="4E14B7DF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128" w:type="dxa"/>
          </w:tcPr>
          <w:p w14:paraId="0BDEB85D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93" w:type="dxa"/>
          </w:tcPr>
          <w:p w14:paraId="7A536CCC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94" w:type="dxa"/>
          </w:tcPr>
          <w:p w14:paraId="6D81C3F8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A93FDF" w14:paraId="47C19113" w14:textId="77777777" w:rsidTr="00A93FDF">
        <w:tc>
          <w:tcPr>
            <w:tcW w:w="562" w:type="dxa"/>
          </w:tcPr>
          <w:p w14:paraId="31CE64B9" w14:textId="36A07778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4.</w:t>
            </w:r>
          </w:p>
        </w:tc>
        <w:tc>
          <w:tcPr>
            <w:tcW w:w="1617" w:type="dxa"/>
          </w:tcPr>
          <w:p w14:paraId="55FAD0F1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182" w:type="dxa"/>
          </w:tcPr>
          <w:p w14:paraId="122E8F2F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124" w:type="dxa"/>
          </w:tcPr>
          <w:p w14:paraId="1F37CB8D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62" w:type="dxa"/>
          </w:tcPr>
          <w:p w14:paraId="3A88B305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128" w:type="dxa"/>
          </w:tcPr>
          <w:p w14:paraId="294895A5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93" w:type="dxa"/>
          </w:tcPr>
          <w:p w14:paraId="60A191B6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94" w:type="dxa"/>
          </w:tcPr>
          <w:p w14:paraId="315FEADB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A93FDF" w14:paraId="79FAA3C6" w14:textId="77777777" w:rsidTr="00A93FDF">
        <w:tc>
          <w:tcPr>
            <w:tcW w:w="562" w:type="dxa"/>
          </w:tcPr>
          <w:p w14:paraId="67E7649C" w14:textId="4513FFF3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5.</w:t>
            </w:r>
          </w:p>
        </w:tc>
        <w:tc>
          <w:tcPr>
            <w:tcW w:w="1617" w:type="dxa"/>
          </w:tcPr>
          <w:p w14:paraId="330BA54A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182" w:type="dxa"/>
          </w:tcPr>
          <w:p w14:paraId="60D0E1F2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124" w:type="dxa"/>
          </w:tcPr>
          <w:p w14:paraId="4878E77E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62" w:type="dxa"/>
          </w:tcPr>
          <w:p w14:paraId="615599CC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128" w:type="dxa"/>
          </w:tcPr>
          <w:p w14:paraId="2BFA1CD3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93" w:type="dxa"/>
          </w:tcPr>
          <w:p w14:paraId="35308BD7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94" w:type="dxa"/>
          </w:tcPr>
          <w:p w14:paraId="227191FF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A93FDF" w14:paraId="66947D5B" w14:textId="77777777" w:rsidTr="00607B4F">
        <w:tc>
          <w:tcPr>
            <w:tcW w:w="7968" w:type="dxa"/>
            <w:gridSpan w:val="7"/>
          </w:tcPr>
          <w:p w14:paraId="395FFC33" w14:textId="2A431C15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Koszt obsługi grantu</w:t>
            </w:r>
          </w:p>
        </w:tc>
        <w:tc>
          <w:tcPr>
            <w:tcW w:w="1094" w:type="dxa"/>
          </w:tcPr>
          <w:p w14:paraId="325AF5CD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A93FDF" w14:paraId="7A7CC77C" w14:textId="77777777" w:rsidTr="004A21D5">
        <w:tc>
          <w:tcPr>
            <w:tcW w:w="7968" w:type="dxa"/>
            <w:gridSpan w:val="7"/>
          </w:tcPr>
          <w:p w14:paraId="708D2D9A" w14:textId="22EA1B62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Razem</w:t>
            </w:r>
          </w:p>
        </w:tc>
        <w:tc>
          <w:tcPr>
            <w:tcW w:w="1094" w:type="dxa"/>
          </w:tcPr>
          <w:p w14:paraId="731B5445" w14:textId="77777777" w:rsidR="00A93FDF" w:rsidRDefault="00A93FDF" w:rsidP="00FF3AE8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</w:tbl>
    <w:p w14:paraId="1728F34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bookmarkEnd w:id="1"/>
    <w:p w14:paraId="190A6701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7104B430" w14:textId="77777777" w:rsidR="00F34913" w:rsidRPr="00695327" w:rsidRDefault="00F34913" w:rsidP="00F34913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Członkowie Grupy nieformalnej</w:t>
      </w:r>
    </w:p>
    <w:p w14:paraId="5C8189CD" w14:textId="77777777" w:rsidR="00F34913" w:rsidRDefault="00F34913" w:rsidP="00F34913">
      <w:pPr>
        <w:pStyle w:val="Bezodstpw"/>
        <w:jc w:val="center"/>
        <w:rPr>
          <w:rFonts w:cstheme="minorHAnsi"/>
          <w:b/>
          <w:bCs/>
        </w:rPr>
      </w:pPr>
    </w:p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1263B71" w14:textId="77777777" w:rsidR="00BE79C7" w:rsidRDefault="00BE79C7"/>
    <w:sectPr w:rsidR="00BE79C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1BC12" w14:textId="77777777" w:rsidR="00A20340" w:rsidRDefault="00A20340" w:rsidP="00B478DB">
      <w:pPr>
        <w:spacing w:after="0" w:line="240" w:lineRule="auto"/>
      </w:pPr>
      <w:r>
        <w:separator/>
      </w:r>
    </w:p>
  </w:endnote>
  <w:endnote w:type="continuationSeparator" w:id="0">
    <w:p w14:paraId="283A111A" w14:textId="77777777" w:rsidR="00A20340" w:rsidRDefault="00A20340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2D9A7" w14:textId="77777777" w:rsidR="00A20340" w:rsidRDefault="00A20340" w:rsidP="00B478DB">
      <w:pPr>
        <w:spacing w:after="0" w:line="240" w:lineRule="auto"/>
      </w:pPr>
      <w:r>
        <w:separator/>
      </w:r>
    </w:p>
  </w:footnote>
  <w:footnote w:type="continuationSeparator" w:id="0">
    <w:p w14:paraId="6809C9AF" w14:textId="77777777" w:rsidR="00A20340" w:rsidRDefault="00A20340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9213065">
    <w:abstractNumId w:val="0"/>
  </w:num>
  <w:num w:numId="2" w16cid:durableId="700937642">
    <w:abstractNumId w:val="1"/>
  </w:num>
  <w:num w:numId="3" w16cid:durableId="14920612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C60F0"/>
    <w:rsid w:val="001849A6"/>
    <w:rsid w:val="001F0390"/>
    <w:rsid w:val="0028337E"/>
    <w:rsid w:val="003372B8"/>
    <w:rsid w:val="003709EE"/>
    <w:rsid w:val="003A1470"/>
    <w:rsid w:val="003A39CF"/>
    <w:rsid w:val="003B6416"/>
    <w:rsid w:val="003C0748"/>
    <w:rsid w:val="004A5846"/>
    <w:rsid w:val="0053185C"/>
    <w:rsid w:val="00614FD9"/>
    <w:rsid w:val="00693356"/>
    <w:rsid w:val="006C42F0"/>
    <w:rsid w:val="007D208D"/>
    <w:rsid w:val="0084524A"/>
    <w:rsid w:val="008C3AFA"/>
    <w:rsid w:val="008E101E"/>
    <w:rsid w:val="009227B3"/>
    <w:rsid w:val="00A15F47"/>
    <w:rsid w:val="00A20340"/>
    <w:rsid w:val="00A3330F"/>
    <w:rsid w:val="00A745B6"/>
    <w:rsid w:val="00A93FDF"/>
    <w:rsid w:val="00B478DB"/>
    <w:rsid w:val="00BE79C7"/>
    <w:rsid w:val="00DF6FCC"/>
    <w:rsid w:val="00E30F12"/>
    <w:rsid w:val="00EC150F"/>
    <w:rsid w:val="00EE4CE6"/>
    <w:rsid w:val="00F34913"/>
    <w:rsid w:val="00F7212D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35B7900"/>
  <w15:docId w15:val="{72A01FF0-DEE4-4458-802D-87B34DC50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2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227B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227B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27B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27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101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13</cp:revision>
  <dcterms:created xsi:type="dcterms:W3CDTF">2023-03-15T12:06:00Z</dcterms:created>
  <dcterms:modified xsi:type="dcterms:W3CDTF">2023-05-03T10:38:00Z</dcterms:modified>
</cp:coreProperties>
</file>